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A6" w:rsidRPr="00AC3EF1" w:rsidRDefault="00950BA6" w:rsidP="002C29E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AC3EF1" w:rsidRDefault="00950BA6" w:rsidP="00475BFB">
      <w:pPr>
        <w:spacing w:after="0" w:line="240" w:lineRule="auto"/>
        <w:ind w:left="6840"/>
        <w:rPr>
          <w:rFonts w:ascii="Times New Roman" w:hAnsi="Times New Roman" w:cs="Times New Roman"/>
          <w:color w:val="C00000"/>
          <w:sz w:val="24"/>
          <w:szCs w:val="24"/>
        </w:rPr>
      </w:pPr>
    </w:p>
    <w:p w:rsidR="005647EF" w:rsidRPr="0076128B" w:rsidRDefault="00F91A47" w:rsidP="0076128B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76128B">
        <w:rPr>
          <w:rFonts w:ascii="Times New Roman" w:hAnsi="Times New Roman" w:cs="Times New Roman"/>
        </w:rPr>
        <w:t>Załącznik n</w:t>
      </w:r>
      <w:r w:rsidR="005647EF" w:rsidRPr="0076128B">
        <w:rPr>
          <w:rFonts w:ascii="Times New Roman" w:hAnsi="Times New Roman" w:cs="Times New Roman"/>
        </w:rPr>
        <w:t xml:space="preserve">r </w:t>
      </w:r>
      <w:r w:rsidR="00217A73" w:rsidRPr="0076128B">
        <w:rPr>
          <w:rFonts w:ascii="Times New Roman" w:hAnsi="Times New Roman" w:cs="Times New Roman"/>
        </w:rPr>
        <w:t>4</w:t>
      </w:r>
    </w:p>
    <w:p w:rsidR="005647EF" w:rsidRPr="0076128B" w:rsidRDefault="007C35AF" w:rsidP="0076128B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76128B">
        <w:rPr>
          <w:rFonts w:ascii="Times New Roman" w:hAnsi="Times New Roman" w:cs="Times New Roman"/>
        </w:rPr>
        <w:t>d</w:t>
      </w:r>
      <w:r w:rsidR="00DD30D8" w:rsidRPr="0076128B">
        <w:rPr>
          <w:rFonts w:ascii="Times New Roman" w:hAnsi="Times New Roman" w:cs="Times New Roman"/>
        </w:rPr>
        <w:t>o</w:t>
      </w:r>
      <w:r w:rsidRPr="0076128B">
        <w:rPr>
          <w:rFonts w:ascii="Times New Roman" w:hAnsi="Times New Roman" w:cs="Times New Roman"/>
        </w:rPr>
        <w:t xml:space="preserve"> </w:t>
      </w:r>
      <w:r w:rsidR="0076128B" w:rsidRPr="0076128B">
        <w:rPr>
          <w:rFonts w:ascii="Times New Roman" w:hAnsi="Times New Roman" w:cs="Times New Roman"/>
        </w:rPr>
        <w:t>P</w:t>
      </w:r>
      <w:r w:rsidR="0093502D" w:rsidRPr="0076128B">
        <w:rPr>
          <w:rFonts w:ascii="Times New Roman" w:hAnsi="Times New Roman" w:cs="Times New Roman"/>
        </w:rPr>
        <w:t>rocedury zgłoszeń</w:t>
      </w:r>
      <w:r w:rsidR="00F87545" w:rsidRPr="0076128B">
        <w:rPr>
          <w:rFonts w:ascii="Times New Roman" w:hAnsi="Times New Roman" w:cs="Times New Roman"/>
        </w:rPr>
        <w:t xml:space="preserve"> zewnętrznych</w:t>
      </w:r>
    </w:p>
    <w:p w:rsidR="005647EF" w:rsidRPr="003709D9" w:rsidRDefault="005647EF" w:rsidP="00DD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7" w:rsidRPr="00394460" w:rsidRDefault="005647EF" w:rsidP="00A414F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709D9">
        <w:rPr>
          <w:rFonts w:ascii="Times New Roman" w:hAnsi="Times New Roman" w:cs="Times New Roman"/>
          <w:b/>
          <w:sz w:val="24"/>
          <w:szCs w:val="24"/>
        </w:rPr>
        <w:t>Formularz zg</w:t>
      </w:r>
      <w:r w:rsidR="00DD30D8" w:rsidRPr="003709D9">
        <w:rPr>
          <w:rFonts w:ascii="Times New Roman" w:hAnsi="Times New Roman" w:cs="Times New Roman"/>
          <w:b/>
          <w:sz w:val="24"/>
          <w:szCs w:val="24"/>
        </w:rPr>
        <w:t>łosze</w:t>
      </w:r>
      <w:r w:rsidR="00AF3CE6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F87545">
        <w:rPr>
          <w:rFonts w:ascii="Times New Roman" w:hAnsi="Times New Roman" w:cs="Times New Roman"/>
          <w:b/>
          <w:sz w:val="24"/>
          <w:szCs w:val="24"/>
        </w:rPr>
        <w:t>zewnętrznego</w:t>
      </w:r>
      <w:r w:rsidRPr="00370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7EF" w:rsidRDefault="005647EF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78A" w:rsidRPr="003709D9" w:rsidRDefault="0057278A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7EF" w:rsidRPr="003709D9" w:rsidRDefault="005647EF" w:rsidP="00475BFB">
      <w:pPr>
        <w:spacing w:after="0" w:line="240" w:lineRule="auto"/>
        <w:ind w:left="68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DD30D8" w:rsidRPr="003709D9">
        <w:tc>
          <w:tcPr>
            <w:tcW w:w="9572" w:type="dxa"/>
            <w:shd w:val="clear" w:color="auto" w:fill="auto"/>
          </w:tcPr>
          <w:p w:rsidR="00C82EA9" w:rsidRDefault="00DD30D8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  <w:b/>
              </w:rPr>
              <w:t>Data sporządzenia</w:t>
            </w:r>
            <w:r w:rsidR="0073592F" w:rsidRPr="00C82EA9">
              <w:rPr>
                <w:rFonts w:ascii="Times New Roman" w:hAnsi="Times New Roman" w:cs="Times New Roman"/>
                <w:b/>
              </w:rPr>
              <w:t>:</w:t>
            </w:r>
          </w:p>
          <w:p w:rsidR="00DD30D8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73592F">
              <w:rPr>
                <w:rFonts w:ascii="Times New Roman" w:hAnsi="Times New Roman" w:cs="Times New Roman"/>
              </w:rPr>
              <w:t>……</w:t>
            </w:r>
            <w:r w:rsidR="00DD30D8" w:rsidRPr="003709D9">
              <w:rPr>
                <w:rFonts w:ascii="Times New Roman" w:hAnsi="Times New Roman" w:cs="Times New Roman"/>
              </w:rPr>
              <w:t>…………………………………………………………………………......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....</w:t>
            </w: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DD30D8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82EA9" w:rsidRPr="003709D9" w:rsidRDefault="00C82EA9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  <w:p w:rsidR="00C82EA9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08A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1225DD" w:rsidRDefault="00CF508A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ochrony prywatności i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EA9" w:rsidRPr="003709D9" w:rsidRDefault="00C82EA9" w:rsidP="00C82EA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działania z zakresu konstytucyjnych wolności i praw człowieka i obywatela - występujące w stosunkach jednostki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          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z organami władzy publicznej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i nie związane z dziedzinami wskazanymi wyżej wymienionych obszarach.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bezpieczeństwa sieci i systemów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tele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informatycznych,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(jakie?)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C82EA9" w:rsidRDefault="00C82EA9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3709D9" w:rsidRDefault="002C29E5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73592F">
        <w:trPr>
          <w:trHeight w:val="130"/>
        </w:trPr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szczegółowo swoje podejrzenia oraz okoliczności ich zajścia zg</w:t>
            </w:r>
            <w:r w:rsidR="00F91A47">
              <w:rPr>
                <w:rFonts w:ascii="Times New Roman" w:hAnsi="Times New Roman" w:cs="Times New Roman"/>
              </w:rPr>
              <w:t>odnie z wiedzą, którą posiadasz,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Podaj datę i miejsce zaistnienia naruszenia prawa lub datę i miejsce pozyskania informacji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o naruszeniu prawa (wskazanie kontekstu związanym z pracą/służbą)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konkretną sytuację lub okoliczności stwarzające możliwość wystąpienia naruszenia prawa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podmiot, którego dotyczy zgłoszenie,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ewentualnych świadków naruszenia prawa,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Wskaż wszystkie dowody i informacje jakimi dysponujesz, a które mogą okazać się pomocne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w procesie rozpatrywania zgłoszenia,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preferowany sposób kontaktu zwrotnego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Czy powiadomiłeś już kogoś o tej sprawie? Napisz kto to był (np. osoby w </w:t>
            </w:r>
            <w:r>
              <w:rPr>
                <w:rFonts w:ascii="Times New Roman" w:hAnsi="Times New Roman" w:cs="Times New Roman"/>
              </w:rPr>
              <w:t>K</w:t>
            </w:r>
            <w:r w:rsidR="0057278A">
              <w:rPr>
                <w:rFonts w:ascii="Times New Roman" w:hAnsi="Times New Roman" w:cs="Times New Roman"/>
              </w:rPr>
              <w:t>WP w Gorzowie Wlkp.</w:t>
            </w:r>
            <w:r w:rsidR="00F91A47">
              <w:rPr>
                <w:rFonts w:ascii="Times New Roman" w:hAnsi="Times New Roman" w:cs="Times New Roman"/>
              </w:rPr>
              <w:t>, media, inne),</w:t>
            </w:r>
          </w:p>
          <w:p w:rsidR="00232A67" w:rsidRDefault="00C00824" w:rsidP="00232A67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Jakie skutki spowodowały lub mogą spowodować opisane przez Ciebie naruszenia prawa?</w:t>
            </w:r>
          </w:p>
          <w:p w:rsidR="002C29E5" w:rsidRPr="00232A67" w:rsidRDefault="002C29E5" w:rsidP="002C29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0824" w:rsidRP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C29E5"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</w:t>
            </w:r>
            <w:r w:rsidR="00C00824"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</w:t>
            </w:r>
            <w:r w:rsidR="0076128B">
              <w:rPr>
                <w:rFonts w:ascii="Times New Roman" w:hAnsi="Times New Roman" w:cs="Times New Roman"/>
              </w:rPr>
              <w:t>...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128B" w:rsidRDefault="0076128B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</w:t>
            </w:r>
          </w:p>
          <w:p w:rsidR="002C29E5" w:rsidRDefault="002C29E5" w:rsidP="007612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</w:t>
            </w:r>
          </w:p>
          <w:p w:rsidR="002C29E5" w:rsidRDefault="002C29E5" w:rsidP="007612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</w:t>
            </w:r>
            <w:r w:rsidR="0076128B">
              <w:rPr>
                <w:rFonts w:ascii="Times New Roman" w:hAnsi="Times New Roman" w:cs="Times New Roman"/>
              </w:rPr>
              <w:t>..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</w:t>
            </w:r>
            <w:r w:rsidR="0076128B">
              <w:rPr>
                <w:rFonts w:ascii="Times New Roman" w:hAnsi="Times New Roman" w:cs="Times New Roman"/>
              </w:rPr>
              <w:t>...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</w:t>
            </w:r>
          </w:p>
          <w:p w:rsidR="002C29E5" w:rsidRDefault="002C29E5" w:rsidP="007612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76128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</w:t>
            </w:r>
            <w:r w:rsidR="0076128B">
              <w:rPr>
                <w:rFonts w:ascii="Times New Roman" w:hAnsi="Times New Roman" w:cs="Times New Roman"/>
              </w:rPr>
              <w:t>...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</w:t>
            </w:r>
          </w:p>
          <w:p w:rsidR="002C29E5" w:rsidRDefault="002C29E5" w:rsidP="007612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</w:t>
            </w:r>
            <w:r w:rsidR="0076128B">
              <w:rPr>
                <w:rFonts w:ascii="Times New Roman" w:hAnsi="Times New Roman" w:cs="Times New Roman"/>
              </w:rPr>
              <w:t>...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25DD" w:rsidRPr="003709D9" w:rsidRDefault="001225DD" w:rsidP="00743B93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</w:tr>
      <w:tr w:rsidR="00DD30D8" w:rsidRPr="00AC3EF1">
        <w:tc>
          <w:tcPr>
            <w:tcW w:w="9572" w:type="dxa"/>
            <w:shd w:val="clear" w:color="auto" w:fill="auto"/>
          </w:tcPr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6006">
              <w:rPr>
                <w:rFonts w:ascii="Times New Roman" w:hAnsi="Times New Roman" w:cs="Times New Roman"/>
                <w:b/>
              </w:rPr>
              <w:lastRenderedPageBreak/>
              <w:t>Oświadczenie osoby dokonującej zgłoszenia:</w:t>
            </w:r>
          </w:p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działam w dobrej wierze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posiadam uzasadnione przekonanie, że zawarte w ujawnionej informacji zarzuty są prawdziwe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nie dokonuję ujawnienia w celu osiągnięcia korzyści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znana jest mi </w:t>
            </w:r>
            <w:r w:rsidR="005C5E99">
              <w:rPr>
                <w:rFonts w:ascii="Times New Roman" w:hAnsi="Times New Roman" w:cs="Times New Roman"/>
              </w:rPr>
              <w:t>z</w:t>
            </w:r>
            <w:bookmarkStart w:id="0" w:name="_GoBack"/>
            <w:bookmarkEnd w:id="0"/>
            <w:r w:rsidRPr="008F6006">
              <w:rPr>
                <w:rFonts w:ascii="Times New Roman" w:hAnsi="Times New Roman" w:cs="Times New Roman"/>
              </w:rPr>
              <w:t>ewnętrzna procedura zgłaszania naruszeń prawa i podejmowania działań następczych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6006">
              <w:rPr>
                <w:rFonts w:ascii="Times New Roman" w:hAnsi="Times New Roman" w:cs="Times New Roman"/>
              </w:rPr>
              <w:t xml:space="preserve">w Komendzie Wojewódzkiej Policji w Gorzowie Wlkp., Samodzielnym Pododdziale Prewencji Policji w Gorzowie Wlkp. oraz Samodzielnym Pododdziale </w:t>
            </w:r>
            <w:proofErr w:type="spellStart"/>
            <w:r w:rsidRPr="008F6006">
              <w:rPr>
                <w:rFonts w:ascii="Times New Roman" w:hAnsi="Times New Roman" w:cs="Times New Roman"/>
              </w:rPr>
              <w:t>Kontrterrorystycznym</w:t>
            </w:r>
            <w:proofErr w:type="spellEnd"/>
            <w:r w:rsidRPr="008F6006">
              <w:rPr>
                <w:rFonts w:ascii="Times New Roman" w:hAnsi="Times New Roman" w:cs="Times New Roman"/>
              </w:rPr>
              <w:t xml:space="preserve"> Policji w Gorzowie Wlkp.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jc w:val="right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76128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data i czytelny podpis 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76128B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osoby dokonującej zgłoszenia</w:t>
            </w:r>
          </w:p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1FAF" w:rsidRPr="003E2B34" w:rsidRDefault="002E1FAF" w:rsidP="002E1F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28D" w:rsidRDefault="0081628D" w:rsidP="00B43D7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B03AC5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C90" w:rsidRDefault="00A11C90">
      <w:pPr>
        <w:spacing w:after="0" w:line="240" w:lineRule="auto"/>
      </w:pPr>
      <w:r>
        <w:separator/>
      </w:r>
    </w:p>
  </w:endnote>
  <w:endnote w:type="continuationSeparator" w:id="0">
    <w:p w:rsidR="00A11C90" w:rsidRDefault="00A1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C90" w:rsidRDefault="00A11C90">
      <w:pPr>
        <w:spacing w:after="0" w:line="240" w:lineRule="auto"/>
      </w:pPr>
      <w:r>
        <w:separator/>
      </w:r>
    </w:p>
  </w:footnote>
  <w:footnote w:type="continuationSeparator" w:id="0">
    <w:p w:rsidR="00A11C90" w:rsidRDefault="00A1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9" w15:restartNumberingAfterBreak="0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14487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DD71D77"/>
    <w:multiLevelType w:val="hybridMultilevel"/>
    <w:tmpl w:val="2A5A2C3A"/>
    <w:lvl w:ilvl="0" w:tplc="927C1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2705F2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7F286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0F0BDF"/>
    <w:multiLevelType w:val="hybridMultilevel"/>
    <w:tmpl w:val="3CB082D2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31"/>
  </w:num>
  <w:num w:numId="6">
    <w:abstractNumId w:val="36"/>
  </w:num>
  <w:num w:numId="7">
    <w:abstractNumId w:val="43"/>
  </w:num>
  <w:num w:numId="8">
    <w:abstractNumId w:val="11"/>
  </w:num>
  <w:num w:numId="9">
    <w:abstractNumId w:val="51"/>
  </w:num>
  <w:num w:numId="10">
    <w:abstractNumId w:val="15"/>
  </w:num>
  <w:num w:numId="11">
    <w:abstractNumId w:val="29"/>
  </w:num>
  <w:num w:numId="12">
    <w:abstractNumId w:val="7"/>
  </w:num>
  <w:num w:numId="13">
    <w:abstractNumId w:val="35"/>
  </w:num>
  <w:num w:numId="14">
    <w:abstractNumId w:val="53"/>
  </w:num>
  <w:num w:numId="15">
    <w:abstractNumId w:val="14"/>
  </w:num>
  <w:num w:numId="16">
    <w:abstractNumId w:val="18"/>
  </w:num>
  <w:num w:numId="17">
    <w:abstractNumId w:val="9"/>
  </w:num>
  <w:num w:numId="18">
    <w:abstractNumId w:val="34"/>
  </w:num>
  <w:num w:numId="19">
    <w:abstractNumId w:val="25"/>
  </w:num>
  <w:num w:numId="20">
    <w:abstractNumId w:val="44"/>
  </w:num>
  <w:num w:numId="21">
    <w:abstractNumId w:val="50"/>
  </w:num>
  <w:num w:numId="22">
    <w:abstractNumId w:val="13"/>
  </w:num>
  <w:num w:numId="23">
    <w:abstractNumId w:val="39"/>
  </w:num>
  <w:num w:numId="24">
    <w:abstractNumId w:val="52"/>
  </w:num>
  <w:num w:numId="25">
    <w:abstractNumId w:val="42"/>
  </w:num>
  <w:num w:numId="26">
    <w:abstractNumId w:val="47"/>
  </w:num>
  <w:num w:numId="27">
    <w:abstractNumId w:val="21"/>
  </w:num>
  <w:num w:numId="28">
    <w:abstractNumId w:val="32"/>
  </w:num>
  <w:num w:numId="29">
    <w:abstractNumId w:val="27"/>
  </w:num>
  <w:num w:numId="30">
    <w:abstractNumId w:val="23"/>
  </w:num>
  <w:num w:numId="31">
    <w:abstractNumId w:val="19"/>
  </w:num>
  <w:num w:numId="32">
    <w:abstractNumId w:val="49"/>
  </w:num>
  <w:num w:numId="33">
    <w:abstractNumId w:val="40"/>
  </w:num>
  <w:num w:numId="34">
    <w:abstractNumId w:val="4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33"/>
  </w:num>
  <w:num w:numId="40">
    <w:abstractNumId w:val="45"/>
  </w:num>
  <w:num w:numId="41">
    <w:abstractNumId w:val="26"/>
  </w:num>
  <w:num w:numId="42">
    <w:abstractNumId w:val="16"/>
  </w:num>
  <w:num w:numId="43">
    <w:abstractNumId w:val="38"/>
  </w:num>
  <w:num w:numId="44">
    <w:abstractNumId w:val="10"/>
  </w:num>
  <w:num w:numId="45">
    <w:abstractNumId w:val="12"/>
  </w:num>
  <w:num w:numId="46">
    <w:abstractNumId w:val="30"/>
  </w:num>
  <w:num w:numId="47">
    <w:abstractNumId w:val="20"/>
  </w:num>
  <w:num w:numId="48">
    <w:abstractNumId w:val="17"/>
  </w:num>
  <w:num w:numId="49">
    <w:abstractNumId w:val="37"/>
  </w:num>
  <w:num w:numId="5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46BB5"/>
    <w:rsid w:val="000505C8"/>
    <w:rsid w:val="000547A6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D20C5"/>
    <w:rsid w:val="000E113A"/>
    <w:rsid w:val="000E24A3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66D9"/>
    <w:rsid w:val="00137C46"/>
    <w:rsid w:val="001403A4"/>
    <w:rsid w:val="00140581"/>
    <w:rsid w:val="001405AF"/>
    <w:rsid w:val="001463C9"/>
    <w:rsid w:val="001477F2"/>
    <w:rsid w:val="00155ABF"/>
    <w:rsid w:val="00156675"/>
    <w:rsid w:val="001566E7"/>
    <w:rsid w:val="0015785F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630D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4E86"/>
    <w:rsid w:val="001F6131"/>
    <w:rsid w:val="002028AC"/>
    <w:rsid w:val="00214236"/>
    <w:rsid w:val="00217A73"/>
    <w:rsid w:val="00226FA5"/>
    <w:rsid w:val="0022706A"/>
    <w:rsid w:val="002277B8"/>
    <w:rsid w:val="0023163A"/>
    <w:rsid w:val="00232A67"/>
    <w:rsid w:val="00233915"/>
    <w:rsid w:val="00236DE4"/>
    <w:rsid w:val="002378FB"/>
    <w:rsid w:val="0024103D"/>
    <w:rsid w:val="00245454"/>
    <w:rsid w:val="00250C24"/>
    <w:rsid w:val="00255B0B"/>
    <w:rsid w:val="00261B45"/>
    <w:rsid w:val="002647F8"/>
    <w:rsid w:val="00270710"/>
    <w:rsid w:val="00272F21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97E38"/>
    <w:rsid w:val="002A1A76"/>
    <w:rsid w:val="002A2AB9"/>
    <w:rsid w:val="002A510B"/>
    <w:rsid w:val="002A6EE5"/>
    <w:rsid w:val="002B4CCD"/>
    <w:rsid w:val="002B627F"/>
    <w:rsid w:val="002B7608"/>
    <w:rsid w:val="002C29E5"/>
    <w:rsid w:val="002D1184"/>
    <w:rsid w:val="002D3234"/>
    <w:rsid w:val="002D5045"/>
    <w:rsid w:val="002E0F0E"/>
    <w:rsid w:val="002E1FAF"/>
    <w:rsid w:val="002E74C7"/>
    <w:rsid w:val="002F10A9"/>
    <w:rsid w:val="002F3D13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1E6B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664D"/>
    <w:rsid w:val="003C7393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6335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3758"/>
    <w:rsid w:val="004A5A68"/>
    <w:rsid w:val="004B7915"/>
    <w:rsid w:val="004D0265"/>
    <w:rsid w:val="004D0655"/>
    <w:rsid w:val="004D20AF"/>
    <w:rsid w:val="004D30F1"/>
    <w:rsid w:val="004D3239"/>
    <w:rsid w:val="004E35D3"/>
    <w:rsid w:val="004F0B85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45BD"/>
    <w:rsid w:val="005647EF"/>
    <w:rsid w:val="00572205"/>
    <w:rsid w:val="0057278A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5E99"/>
    <w:rsid w:val="005C7A05"/>
    <w:rsid w:val="005D0427"/>
    <w:rsid w:val="005D1755"/>
    <w:rsid w:val="005E0E67"/>
    <w:rsid w:val="005E28B8"/>
    <w:rsid w:val="005E3C6E"/>
    <w:rsid w:val="005F155E"/>
    <w:rsid w:val="005F31CA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1ECA"/>
    <w:rsid w:val="0063354D"/>
    <w:rsid w:val="00633B73"/>
    <w:rsid w:val="0063445B"/>
    <w:rsid w:val="006349A3"/>
    <w:rsid w:val="006358CB"/>
    <w:rsid w:val="00635A45"/>
    <w:rsid w:val="00641D71"/>
    <w:rsid w:val="00643048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E7597"/>
    <w:rsid w:val="006F00B8"/>
    <w:rsid w:val="006F3966"/>
    <w:rsid w:val="006F46C6"/>
    <w:rsid w:val="006F7EF6"/>
    <w:rsid w:val="00700D99"/>
    <w:rsid w:val="007017EB"/>
    <w:rsid w:val="00701DA7"/>
    <w:rsid w:val="007172B3"/>
    <w:rsid w:val="00722C33"/>
    <w:rsid w:val="00724335"/>
    <w:rsid w:val="00727625"/>
    <w:rsid w:val="00732A51"/>
    <w:rsid w:val="007345B1"/>
    <w:rsid w:val="00734CFB"/>
    <w:rsid w:val="0073592F"/>
    <w:rsid w:val="0073682B"/>
    <w:rsid w:val="00737069"/>
    <w:rsid w:val="007415D9"/>
    <w:rsid w:val="007417F7"/>
    <w:rsid w:val="00741CFE"/>
    <w:rsid w:val="00741D38"/>
    <w:rsid w:val="00742F4A"/>
    <w:rsid w:val="00743B93"/>
    <w:rsid w:val="0074580E"/>
    <w:rsid w:val="007479D4"/>
    <w:rsid w:val="00753901"/>
    <w:rsid w:val="0076128B"/>
    <w:rsid w:val="0076211A"/>
    <w:rsid w:val="00764FE9"/>
    <w:rsid w:val="00766AA6"/>
    <w:rsid w:val="00767196"/>
    <w:rsid w:val="0077715E"/>
    <w:rsid w:val="00782775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35AF"/>
    <w:rsid w:val="007C4234"/>
    <w:rsid w:val="007C4CE1"/>
    <w:rsid w:val="007C5F76"/>
    <w:rsid w:val="007C7BF0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0F13"/>
    <w:rsid w:val="0086408B"/>
    <w:rsid w:val="00864CEB"/>
    <w:rsid w:val="00871F6F"/>
    <w:rsid w:val="00872723"/>
    <w:rsid w:val="00875024"/>
    <w:rsid w:val="00876930"/>
    <w:rsid w:val="00881F94"/>
    <w:rsid w:val="008840F5"/>
    <w:rsid w:val="008847CB"/>
    <w:rsid w:val="0088533A"/>
    <w:rsid w:val="008872F5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C17BE"/>
    <w:rsid w:val="008D0A93"/>
    <w:rsid w:val="008D2BF4"/>
    <w:rsid w:val="008D4626"/>
    <w:rsid w:val="008D4964"/>
    <w:rsid w:val="008D72D2"/>
    <w:rsid w:val="008E42DB"/>
    <w:rsid w:val="008E4E80"/>
    <w:rsid w:val="008E7A54"/>
    <w:rsid w:val="008F3260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02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0E7A"/>
    <w:rsid w:val="0099440F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11C90"/>
    <w:rsid w:val="00A23647"/>
    <w:rsid w:val="00A2396C"/>
    <w:rsid w:val="00A275BE"/>
    <w:rsid w:val="00A27A3D"/>
    <w:rsid w:val="00A31A24"/>
    <w:rsid w:val="00A31C19"/>
    <w:rsid w:val="00A357B6"/>
    <w:rsid w:val="00A36CF6"/>
    <w:rsid w:val="00A37329"/>
    <w:rsid w:val="00A37B99"/>
    <w:rsid w:val="00A414F7"/>
    <w:rsid w:val="00A457C1"/>
    <w:rsid w:val="00A47D42"/>
    <w:rsid w:val="00A60140"/>
    <w:rsid w:val="00A603AF"/>
    <w:rsid w:val="00A603F3"/>
    <w:rsid w:val="00A611AA"/>
    <w:rsid w:val="00A6691E"/>
    <w:rsid w:val="00A7062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282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AF3CE6"/>
    <w:rsid w:val="00B0239E"/>
    <w:rsid w:val="00B03AC5"/>
    <w:rsid w:val="00B07478"/>
    <w:rsid w:val="00B20C8F"/>
    <w:rsid w:val="00B23A58"/>
    <w:rsid w:val="00B26AE6"/>
    <w:rsid w:val="00B345AB"/>
    <w:rsid w:val="00B3472C"/>
    <w:rsid w:val="00B34E3C"/>
    <w:rsid w:val="00B36E7A"/>
    <w:rsid w:val="00B42278"/>
    <w:rsid w:val="00B43D79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375C"/>
    <w:rsid w:val="00BC5B64"/>
    <w:rsid w:val="00BD0AC7"/>
    <w:rsid w:val="00BD28D5"/>
    <w:rsid w:val="00BD3DAD"/>
    <w:rsid w:val="00BD40A5"/>
    <w:rsid w:val="00BD66B8"/>
    <w:rsid w:val="00BE0E5F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2EA9"/>
    <w:rsid w:val="00C83186"/>
    <w:rsid w:val="00C83C6C"/>
    <w:rsid w:val="00C90366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35D6"/>
    <w:rsid w:val="00D16405"/>
    <w:rsid w:val="00D244DB"/>
    <w:rsid w:val="00D271F2"/>
    <w:rsid w:val="00D30712"/>
    <w:rsid w:val="00D3181F"/>
    <w:rsid w:val="00D326F9"/>
    <w:rsid w:val="00D3440B"/>
    <w:rsid w:val="00D37950"/>
    <w:rsid w:val="00D424FB"/>
    <w:rsid w:val="00D53BF1"/>
    <w:rsid w:val="00D54A60"/>
    <w:rsid w:val="00D54F48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176BB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78A"/>
    <w:rsid w:val="00E86FF6"/>
    <w:rsid w:val="00E92809"/>
    <w:rsid w:val="00E93D0B"/>
    <w:rsid w:val="00EA622B"/>
    <w:rsid w:val="00EB4C60"/>
    <w:rsid w:val="00EC2AFD"/>
    <w:rsid w:val="00EC4E4A"/>
    <w:rsid w:val="00EC5EE9"/>
    <w:rsid w:val="00EC761C"/>
    <w:rsid w:val="00ED4C26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0D10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7545"/>
    <w:rsid w:val="00F878E8"/>
    <w:rsid w:val="00F90836"/>
    <w:rsid w:val="00F9092A"/>
    <w:rsid w:val="00F91A47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735E9"/>
  <w15:docId w15:val="{BDFFF405-49B7-433D-9403-1DFC5F80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Magdalena  Kasperowicz</cp:lastModifiedBy>
  <cp:revision>4</cp:revision>
  <cp:lastPrinted>2024-12-13T08:16:00Z</cp:lastPrinted>
  <dcterms:created xsi:type="dcterms:W3CDTF">2024-12-09T13:47:00Z</dcterms:created>
  <dcterms:modified xsi:type="dcterms:W3CDTF">2024-12-13T08:16:00Z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